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548" w:type="dxa"/>
        <w:tblLayout w:type="fixed"/>
        <w:tblLook w:val="0000" w:firstRow="0" w:lastRow="0" w:firstColumn="0" w:lastColumn="0" w:noHBand="0" w:noVBand="0"/>
      </w:tblPr>
      <w:tblGrid>
        <w:gridCol w:w="2088"/>
        <w:gridCol w:w="6480"/>
        <w:gridCol w:w="1980"/>
      </w:tblGrid>
      <w:tr w:rsidR="00B23606">
        <w:trPr>
          <w:cantSplit/>
        </w:trPr>
        <w:tc>
          <w:tcPr>
            <w:tcW w:w="2088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  <w:bookmarkStart w:id="0" w:name="_GoBack"/>
            <w:bookmarkEnd w:id="0"/>
          </w:p>
        </w:tc>
        <w:tc>
          <w:tcPr>
            <w:tcW w:w="6480" w:type="dxa"/>
            <w:vMerge w:val="restart"/>
          </w:tcPr>
          <w:p w:rsidR="00B23606" w:rsidRDefault="00B23606">
            <w:pPr>
              <w:jc w:val="center"/>
              <w:rPr>
                <w:sz w:val="6"/>
              </w:rPr>
            </w:pPr>
          </w:p>
          <w:p w:rsidR="00BB7970" w:rsidRDefault="00B23606" w:rsidP="00BB7970">
            <w:pPr>
              <w:pStyle w:val="BodyText"/>
              <w:spacing w:line="240" w:lineRule="exact"/>
              <w:rPr>
                <w:rFonts w:ascii="Arial" w:hAnsi="Arial" w:cs="Arial"/>
              </w:rPr>
            </w:pPr>
            <w:r>
              <w:rPr>
                <w:sz w:val="32"/>
              </w:rPr>
              <w:br/>
            </w:r>
            <w:r w:rsidR="00BB7970">
              <w:rPr>
                <w:rFonts w:ascii="Arial" w:hAnsi="Arial" w:cs="Arial"/>
              </w:rPr>
              <w:t xml:space="preserve"> MEDIA EQUIPMENT FORM</w:t>
            </w:r>
          </w:p>
          <w:p w:rsidR="00B23606" w:rsidRDefault="00B23606" w:rsidP="00ED7F0B">
            <w:pPr>
              <w:jc w:val="center"/>
              <w:rPr>
                <w:b/>
                <w:bCs/>
                <w:sz w:val="32"/>
              </w:rPr>
            </w:pPr>
          </w:p>
          <w:p w:rsidR="000662F2" w:rsidRDefault="000662F2" w:rsidP="000662F2">
            <w:pPr>
              <w:rPr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B23606" w:rsidRDefault="00B23606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B23606">
        <w:trPr>
          <w:cantSplit/>
          <w:trHeight w:val="100"/>
        </w:trPr>
        <w:tc>
          <w:tcPr>
            <w:tcW w:w="2088" w:type="dxa"/>
            <w:tcBorders>
              <w:bottom w:val="single" w:sz="4" w:space="0" w:color="auto"/>
            </w:tcBorders>
          </w:tcPr>
          <w:p w:rsidR="00B23606" w:rsidRDefault="00485758">
            <w:pPr>
              <w:jc w:val="center"/>
              <w:rPr>
                <w:rFonts w:eastAsiaTheme="minorEastAsia"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9264" behindDoc="1" locked="0" layoutInCell="1" allowOverlap="1" wp14:anchorId="7C5181BC" wp14:editId="5DEB042E">
                  <wp:simplePos x="0" y="0"/>
                  <wp:positionH relativeFrom="page">
                    <wp:posOffset>47680</wp:posOffset>
                  </wp:positionH>
                  <wp:positionV relativeFrom="page">
                    <wp:posOffset>15737</wp:posOffset>
                  </wp:positionV>
                  <wp:extent cx="1342676" cy="469127"/>
                  <wp:effectExtent l="0" t="0" r="0" b="7620"/>
                  <wp:wrapNone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268" cy="47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758" w:rsidRDefault="00485758">
            <w:pPr>
              <w:jc w:val="center"/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B23606" w:rsidRDefault="00B23606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606" w:rsidRDefault="00393F10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24910" cy="516835"/>
                  <wp:effectExtent l="0" t="0" r="3810" b="0"/>
                  <wp:docPr id="2" name="Picture 2" descr="Ethiopia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iopia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5" cy="52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606" w:rsidRDefault="00B23606">
      <w:pPr>
        <w:pStyle w:val="BodyText"/>
        <w:spacing w:line="240" w:lineRule="exact"/>
        <w:rPr>
          <w:rFonts w:ascii="Arial" w:hAnsi="Arial" w:cs="Arial"/>
        </w:rPr>
      </w:pPr>
    </w:p>
    <w:p w:rsidR="00F96651" w:rsidRDefault="000662F2" w:rsidP="00B23C6E">
      <w:pPr>
        <w:pStyle w:val="BodyText2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D7B5A">
        <w:rPr>
          <w:rFonts w:ascii="Arial" w:hAnsi="Arial" w:cs="Arial"/>
          <w:sz w:val="24"/>
        </w:rPr>
        <w:t>7</w:t>
      </w:r>
      <w:r w:rsidR="00485758" w:rsidRPr="00485758">
        <w:rPr>
          <w:rFonts w:ascii="Arial" w:hAnsi="Arial" w:cs="Arial"/>
          <w:sz w:val="24"/>
          <w:vertAlign w:val="superscript"/>
        </w:rPr>
        <w:t>th</w:t>
      </w:r>
      <w:r w:rsidR="00485758">
        <w:rPr>
          <w:rFonts w:ascii="Arial" w:hAnsi="Arial" w:cs="Arial"/>
          <w:sz w:val="24"/>
        </w:rPr>
        <w:t xml:space="preserve"> </w:t>
      </w:r>
      <w:r w:rsidR="00B23606">
        <w:rPr>
          <w:rFonts w:ascii="Arial" w:hAnsi="Arial" w:cs="Arial"/>
          <w:sz w:val="24"/>
        </w:rPr>
        <w:t>ORDINARY SESSION OF THE SUMMIT</w:t>
      </w:r>
      <w:r w:rsidR="00B23606">
        <w:rPr>
          <w:rFonts w:ascii="Arial" w:hAnsi="Arial" w:cs="Arial"/>
          <w:sz w:val="24"/>
        </w:rPr>
        <w:br/>
        <w:t>OF THE AFRICAN UNION</w:t>
      </w:r>
    </w:p>
    <w:p w:rsidR="00F96651" w:rsidRPr="00F96651" w:rsidRDefault="00B23606" w:rsidP="00F96651">
      <w:pPr>
        <w:pStyle w:val="BodyText2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7B5A">
        <w:rPr>
          <w:rFonts w:ascii="Arial" w:hAnsi="Arial" w:cs="Arial"/>
          <w:sz w:val="24"/>
        </w:rPr>
        <w:t>a</w:t>
      </w:r>
      <w:r w:rsidR="00F96651">
        <w:rPr>
          <w:rFonts w:ascii="Arial" w:hAnsi="Arial" w:cs="Arial"/>
          <w:sz w:val="24"/>
        </w:rPr>
        <w:t xml:space="preserve">nd </w:t>
      </w:r>
      <w:r w:rsidR="008E772F">
        <w:rPr>
          <w:rFonts w:ascii="Arial" w:hAnsi="Arial" w:cs="Arial"/>
          <w:sz w:val="24"/>
        </w:rPr>
        <w:t>4</w:t>
      </w:r>
      <w:r w:rsidR="00BD7B5A">
        <w:rPr>
          <w:rFonts w:ascii="Arial" w:hAnsi="Arial" w:cs="Arial"/>
          <w:sz w:val="24"/>
        </w:rPr>
        <w:t>4</w:t>
      </w:r>
      <w:r w:rsidR="00BD7B5A">
        <w:rPr>
          <w:rFonts w:ascii="Arial" w:hAnsi="Arial" w:cs="Arial"/>
          <w:sz w:val="24"/>
          <w:vertAlign w:val="superscript"/>
        </w:rPr>
        <w:t xml:space="preserve">th </w:t>
      </w:r>
      <w:r w:rsidR="00F96651" w:rsidRPr="00F96651">
        <w:rPr>
          <w:rFonts w:ascii="Arial" w:hAnsi="Arial" w:cs="Arial"/>
          <w:sz w:val="24"/>
        </w:rPr>
        <w:t>Ordinary Session of the Executive Council</w:t>
      </w:r>
    </w:p>
    <w:p w:rsidR="00F96651" w:rsidRPr="00F96651" w:rsidRDefault="00F96651" w:rsidP="00F96651">
      <w:pPr>
        <w:pStyle w:val="BodyText2"/>
        <w:spacing w:line="276" w:lineRule="auto"/>
        <w:jc w:val="center"/>
        <w:rPr>
          <w:rFonts w:ascii="Arial" w:hAnsi="Arial" w:cs="Arial"/>
          <w:sz w:val="24"/>
        </w:rPr>
      </w:pPr>
      <w:r w:rsidRPr="00F96651">
        <w:rPr>
          <w:rFonts w:ascii="Arial" w:hAnsi="Arial" w:cs="Arial"/>
          <w:sz w:val="24"/>
        </w:rPr>
        <w:t xml:space="preserve">AU HQ: Addis Ababa: Ethiopia </w:t>
      </w:r>
    </w:p>
    <w:p w:rsidR="00B23606" w:rsidRPr="00F96651" w:rsidRDefault="008E772F" w:rsidP="00F96651">
      <w:pPr>
        <w:pStyle w:val="BodyText2"/>
        <w:spacing w:line="276" w:lineRule="auto"/>
        <w:jc w:val="center"/>
        <w:rPr>
          <w:rFonts w:ascii="Arial" w:hAnsi="Arial" w:cs="Arial"/>
          <w:bCs w:val="0"/>
          <w:color w:val="000000"/>
          <w:sz w:val="24"/>
          <w:szCs w:val="28"/>
        </w:rPr>
      </w:pPr>
      <w:r>
        <w:rPr>
          <w:rFonts w:ascii="Arial" w:hAnsi="Arial" w:cs="Arial"/>
          <w:sz w:val="24"/>
        </w:rPr>
        <w:t>1</w:t>
      </w:r>
      <w:r w:rsidR="00654F1D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-1</w:t>
      </w:r>
      <w:r w:rsidR="00654F1D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February 202</w:t>
      </w:r>
      <w:r w:rsidR="00BD7B5A">
        <w:rPr>
          <w:rFonts w:ascii="Arial" w:hAnsi="Arial" w:cs="Arial"/>
          <w:sz w:val="24"/>
        </w:rPr>
        <w:t>4</w:t>
      </w:r>
      <w:r w:rsidR="00B23606">
        <w:rPr>
          <w:rFonts w:ascii="Arial" w:hAnsi="Arial" w:cs="Arial"/>
          <w:sz w:val="24"/>
        </w:rPr>
        <w:br/>
      </w:r>
    </w:p>
    <w:p w:rsidR="003960FD" w:rsidRDefault="00B23606" w:rsidP="00445D94">
      <w:pPr>
        <w:pStyle w:val="Heading2"/>
        <w:jc w:val="left"/>
      </w:pPr>
      <w:r>
        <w:t>L</w:t>
      </w:r>
      <w:r w:rsidR="00445D94">
        <w:t xml:space="preserve">ist of equipment for </w:t>
      </w:r>
      <w:r w:rsidR="003960FD">
        <w:t xml:space="preserve">Mr. / Mrs. / Ms. / other (please specify) </w:t>
      </w:r>
    </w:p>
    <w:p w:rsidR="003960FD" w:rsidRDefault="003960FD" w:rsidP="00445D94">
      <w:pPr>
        <w:pStyle w:val="Heading2"/>
        <w:jc w:val="left"/>
      </w:pPr>
    </w:p>
    <w:p w:rsidR="00B23606" w:rsidRPr="00445D94" w:rsidRDefault="001E45E6" w:rsidP="00445D94">
      <w:pPr>
        <w:pStyle w:val="Heading2"/>
        <w:jc w:val="left"/>
        <w:rPr>
          <w:b w:val="0"/>
        </w:rPr>
      </w:pPr>
      <w:r w:rsidRPr="00445D94">
        <w:rPr>
          <w:b w:val="0"/>
        </w:rPr>
        <w:t>___________________________</w:t>
      </w:r>
      <w:r w:rsidR="00445D94">
        <w:rPr>
          <w:b w:val="0"/>
        </w:rPr>
        <w:t>_______________________</w:t>
      </w:r>
    </w:p>
    <w:p w:rsidR="001E45E6" w:rsidRPr="001E45E6" w:rsidRDefault="001E45E6" w:rsidP="00445D94"/>
    <w:p w:rsidR="001E45E6" w:rsidRPr="00BB3350" w:rsidRDefault="001E45E6" w:rsidP="00445D94">
      <w:r w:rsidRPr="003960FD">
        <w:rPr>
          <w:rFonts w:ascii="Arial" w:hAnsi="Arial" w:cs="Arial"/>
          <w:b/>
        </w:rPr>
        <w:t>N</w:t>
      </w:r>
      <w:r w:rsidR="003960FD">
        <w:rPr>
          <w:rFonts w:ascii="Arial" w:hAnsi="Arial" w:cs="Arial"/>
          <w:b/>
        </w:rPr>
        <w:t xml:space="preserve">ame of </w:t>
      </w:r>
      <w:r w:rsidR="009C32A0">
        <w:rPr>
          <w:rFonts w:ascii="Arial" w:hAnsi="Arial" w:cs="Arial"/>
          <w:b/>
        </w:rPr>
        <w:t>Media</w:t>
      </w:r>
      <w:r w:rsidR="00BD7B5A">
        <w:rPr>
          <w:rFonts w:ascii="Arial" w:hAnsi="Arial" w:cs="Arial"/>
          <w:b/>
        </w:rPr>
        <w:t xml:space="preserve"> Organization</w:t>
      </w:r>
      <w:r w:rsidR="00BB7E1D">
        <w:rPr>
          <w:rFonts w:ascii="Arial" w:hAnsi="Arial" w:cs="Arial"/>
          <w:b/>
        </w:rPr>
        <w:t>:</w:t>
      </w:r>
      <w:r w:rsidR="009C32A0">
        <w:rPr>
          <w:rFonts w:ascii="Arial" w:hAnsi="Arial" w:cs="Arial"/>
          <w:b/>
        </w:rPr>
        <w:t xml:space="preserve"> </w:t>
      </w:r>
      <w:r w:rsidRPr="00BB3350">
        <w:t>___________________</w:t>
      </w:r>
      <w:r w:rsidR="00445D94">
        <w:t>_______</w:t>
      </w:r>
      <w:r w:rsidRPr="00BB3350">
        <w:t>_________</w:t>
      </w:r>
    </w:p>
    <w:p w:rsidR="00B23606" w:rsidRDefault="00B23606" w:rsidP="00445D94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Cs w:val="21"/>
        </w:rPr>
      </w:pPr>
    </w:p>
    <w:p w:rsidR="003960FD" w:rsidRDefault="003960F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128"/>
        <w:gridCol w:w="3600"/>
        <w:gridCol w:w="1620"/>
      </w:tblGrid>
      <w:tr w:rsidR="00B23606" w:rsidTr="00B23C6E">
        <w:trPr>
          <w:trHeight w:val="909"/>
        </w:trPr>
        <w:tc>
          <w:tcPr>
            <w:tcW w:w="760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NO</w:t>
            </w:r>
          </w:p>
        </w:tc>
        <w:tc>
          <w:tcPr>
            <w:tcW w:w="3128" w:type="dxa"/>
            <w:vAlign w:val="center"/>
          </w:tcPr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TYPE OF EQUIPMENT</w:t>
            </w:r>
          </w:p>
        </w:tc>
        <w:tc>
          <w:tcPr>
            <w:tcW w:w="360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 w:rsidP="00B23C6E">
            <w:pPr>
              <w:pStyle w:val="Heading4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Cs w:val="21"/>
                <w:lang w:val="en-US"/>
              </w:rPr>
            </w:pPr>
            <w:r>
              <w:rPr>
                <w:rFonts w:ascii="Arial" w:hAnsi="Arial" w:cs="Arial"/>
                <w:szCs w:val="21"/>
                <w:lang w:val="en-US"/>
              </w:rPr>
              <w:t>SERIAL NUMBER</w:t>
            </w:r>
          </w:p>
        </w:tc>
        <w:tc>
          <w:tcPr>
            <w:tcW w:w="1620" w:type="dxa"/>
            <w:vAlign w:val="center"/>
          </w:tcPr>
          <w:p w:rsidR="00B23606" w:rsidRDefault="00B23606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7A3A97" w:rsidP="00B23C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ESTIMATED </w:t>
            </w:r>
            <w:r w:rsidR="00B23606">
              <w:rPr>
                <w:rFonts w:ascii="Arial" w:hAnsi="Arial" w:cs="Arial"/>
                <w:b/>
                <w:bCs/>
                <w:szCs w:val="21"/>
              </w:rPr>
              <w:t>VALUE (USD)</w:t>
            </w: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75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791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B23606" w:rsidTr="0060616A">
        <w:trPr>
          <w:trHeight w:val="808"/>
        </w:trPr>
        <w:tc>
          <w:tcPr>
            <w:tcW w:w="76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128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360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20" w:type="dxa"/>
          </w:tcPr>
          <w:p w:rsidR="00B23606" w:rsidRDefault="00B2360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:rsidR="00B23606" w:rsidRDefault="00B23606" w:rsidP="00967774">
      <w:pPr>
        <w:pStyle w:val="BodyText2"/>
        <w:jc w:val="center"/>
      </w:pPr>
    </w:p>
    <w:sectPr w:rsidR="00B23606">
      <w:footerReference w:type="default" r:id="rId8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0F" w:rsidRDefault="00764D0F" w:rsidP="000C614E">
      <w:r>
        <w:separator/>
      </w:r>
    </w:p>
  </w:endnote>
  <w:endnote w:type="continuationSeparator" w:id="0">
    <w:p w:rsidR="00764D0F" w:rsidRDefault="00764D0F" w:rsidP="000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4E" w:rsidRDefault="00764D0F" w:rsidP="000C614E">
    <w:pPr>
      <w:pStyle w:val="Footer"/>
      <w:jc w:val="center"/>
    </w:pPr>
    <w:hyperlink r:id="rId1" w:history="1">
      <w:r w:rsidR="00BD7B5A" w:rsidRPr="0018701B">
        <w:rPr>
          <w:rStyle w:val="Hyperlink"/>
        </w:rPr>
        <w:t>www.au.int</w:t>
      </w:r>
    </w:hyperlink>
    <w:r w:rsidR="00BD7B5A">
      <w:t xml:space="preserve"> </w:t>
    </w:r>
  </w:p>
  <w:p w:rsidR="000C614E" w:rsidRDefault="000C6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0F" w:rsidRDefault="00764D0F" w:rsidP="000C614E">
      <w:r>
        <w:separator/>
      </w:r>
    </w:p>
  </w:footnote>
  <w:footnote w:type="continuationSeparator" w:id="0">
    <w:p w:rsidR="00764D0F" w:rsidRDefault="00764D0F" w:rsidP="000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8"/>
    <w:rsid w:val="000662F2"/>
    <w:rsid w:val="0008569D"/>
    <w:rsid w:val="0008733B"/>
    <w:rsid w:val="000A6DC5"/>
    <w:rsid w:val="000C614E"/>
    <w:rsid w:val="000E2ED3"/>
    <w:rsid w:val="001259EC"/>
    <w:rsid w:val="00160CB6"/>
    <w:rsid w:val="001B31A3"/>
    <w:rsid w:val="001E45E6"/>
    <w:rsid w:val="002C5916"/>
    <w:rsid w:val="00300425"/>
    <w:rsid w:val="003115E7"/>
    <w:rsid w:val="00331286"/>
    <w:rsid w:val="00365DE6"/>
    <w:rsid w:val="00393F10"/>
    <w:rsid w:val="003960FD"/>
    <w:rsid w:val="00396625"/>
    <w:rsid w:val="003C17E9"/>
    <w:rsid w:val="003C5E7B"/>
    <w:rsid w:val="00433B35"/>
    <w:rsid w:val="00445D94"/>
    <w:rsid w:val="00457FC9"/>
    <w:rsid w:val="00485758"/>
    <w:rsid w:val="004B7613"/>
    <w:rsid w:val="004C493B"/>
    <w:rsid w:val="0056600E"/>
    <w:rsid w:val="00597F50"/>
    <w:rsid w:val="005C3D3F"/>
    <w:rsid w:val="005E70E5"/>
    <w:rsid w:val="005F3CC8"/>
    <w:rsid w:val="0060616A"/>
    <w:rsid w:val="0062471D"/>
    <w:rsid w:val="00646BC9"/>
    <w:rsid w:val="00654F1D"/>
    <w:rsid w:val="00667A71"/>
    <w:rsid w:val="006B40C3"/>
    <w:rsid w:val="00764D0F"/>
    <w:rsid w:val="007A3A97"/>
    <w:rsid w:val="008A0F91"/>
    <w:rsid w:val="008E772F"/>
    <w:rsid w:val="008F0766"/>
    <w:rsid w:val="00904F98"/>
    <w:rsid w:val="00916237"/>
    <w:rsid w:val="009168B4"/>
    <w:rsid w:val="00967774"/>
    <w:rsid w:val="009A6B13"/>
    <w:rsid w:val="009C32A0"/>
    <w:rsid w:val="009C7C4E"/>
    <w:rsid w:val="00A600E6"/>
    <w:rsid w:val="00AA57D5"/>
    <w:rsid w:val="00B13778"/>
    <w:rsid w:val="00B23606"/>
    <w:rsid w:val="00B23C6E"/>
    <w:rsid w:val="00B255FF"/>
    <w:rsid w:val="00B7677E"/>
    <w:rsid w:val="00BB3350"/>
    <w:rsid w:val="00BB7970"/>
    <w:rsid w:val="00BB7E1D"/>
    <w:rsid w:val="00BD7B5A"/>
    <w:rsid w:val="00BE4C0E"/>
    <w:rsid w:val="00BE4F1B"/>
    <w:rsid w:val="00C22CDF"/>
    <w:rsid w:val="00C50C24"/>
    <w:rsid w:val="00C52047"/>
    <w:rsid w:val="00D52CE2"/>
    <w:rsid w:val="00D565D4"/>
    <w:rsid w:val="00E148EE"/>
    <w:rsid w:val="00E22BCC"/>
    <w:rsid w:val="00E93FDA"/>
    <w:rsid w:val="00ED29EF"/>
    <w:rsid w:val="00ED7F0B"/>
    <w:rsid w:val="00EF63F8"/>
    <w:rsid w:val="00F719AC"/>
    <w:rsid w:val="00F934C6"/>
    <w:rsid w:val="00F96651"/>
    <w:rsid w:val="00F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BBAAD-ADA2-44B5-A107-C49CC37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exact"/>
      <w:jc w:val="center"/>
      <w:outlineLvl w:val="1"/>
    </w:pPr>
    <w:rPr>
      <w:rFonts w:ascii="Arial" w:hAnsi="Arial" w:cs="Arial"/>
      <w:b/>
      <w:bCs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0C61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6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1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14E"/>
    <w:rPr>
      <w:sz w:val="24"/>
      <w:szCs w:val="24"/>
    </w:rPr>
  </w:style>
  <w:style w:type="paragraph" w:styleId="BalloonText">
    <w:name w:val="Balloon Text"/>
    <w:basedOn w:val="Normal"/>
    <w:link w:val="BalloonTextChar"/>
    <w:rsid w:val="000C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D7B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Mejri-cheikHH</dc:creator>
  <cp:lastModifiedBy>Molalet Tsedeke</cp:lastModifiedBy>
  <cp:revision>2</cp:revision>
  <dcterms:created xsi:type="dcterms:W3CDTF">2023-12-13T10:19:00Z</dcterms:created>
  <dcterms:modified xsi:type="dcterms:W3CDTF">2023-12-13T10:19:00Z</dcterms:modified>
</cp:coreProperties>
</file>